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3" w:rsidRDefault="00C838E3" w:rsidP="00C838E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2080"/>
        <w:gridCol w:w="1480"/>
        <w:gridCol w:w="2015"/>
      </w:tblGrid>
      <w:tr w:rsidR="00631850" w:rsidRPr="00631850" w:rsidTr="00631850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1850" w:rsidRPr="00631850" w:rsidRDefault="00631850" w:rsidP="00631850">
            <w:pPr>
              <w:jc w:val="center"/>
              <w:rPr>
                <w:rFonts w:eastAsia="Times New Roman"/>
                <w:b/>
                <w:bCs/>
              </w:rPr>
            </w:pPr>
            <w:r w:rsidRPr="00631850">
              <w:rPr>
                <w:rFonts w:eastAsia="Times New Roman"/>
                <w:b/>
                <w:bCs/>
              </w:rPr>
              <w:t>Ośrodek Wczasowy Solaris - Cennik 2015 r. (nocleg)</w:t>
            </w:r>
          </w:p>
        </w:tc>
      </w:tr>
      <w:tr w:rsidR="00631850" w:rsidRPr="00631850" w:rsidTr="006318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jc w:val="center"/>
              <w:rPr>
                <w:rFonts w:eastAsia="Times New Roman"/>
                <w:b/>
                <w:bCs/>
              </w:rPr>
            </w:pPr>
            <w:r w:rsidRPr="00631850">
              <w:rPr>
                <w:rFonts w:eastAsia="Times New Roman"/>
                <w:b/>
                <w:bCs/>
              </w:rPr>
              <w:t>Domek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jc w:val="center"/>
              <w:rPr>
                <w:rFonts w:eastAsia="Times New Roman"/>
                <w:b/>
                <w:bCs/>
              </w:rPr>
            </w:pPr>
            <w:r w:rsidRPr="00631850">
              <w:rPr>
                <w:rFonts w:eastAsia="Times New Roman"/>
                <w:b/>
                <w:bCs/>
              </w:rPr>
              <w:t>Osoba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jc w:val="center"/>
              <w:rPr>
                <w:rFonts w:eastAsia="Times New Roman"/>
                <w:b/>
                <w:bCs/>
              </w:rPr>
            </w:pPr>
            <w:r w:rsidRPr="00631850">
              <w:rPr>
                <w:rFonts w:eastAsia="Times New Roman"/>
                <w:b/>
                <w:bCs/>
              </w:rPr>
              <w:t>Poza sezonem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jc w:val="center"/>
              <w:rPr>
                <w:rFonts w:eastAsia="Times New Roman"/>
                <w:b/>
                <w:bCs/>
              </w:rPr>
            </w:pPr>
            <w:r w:rsidRPr="00631850">
              <w:rPr>
                <w:rFonts w:eastAsia="Times New Roman"/>
                <w:b/>
                <w:bCs/>
              </w:rPr>
              <w:t>Sezon 27.06 - 30.08</w:t>
            </w:r>
          </w:p>
        </w:tc>
      </w:tr>
      <w:tr w:rsidR="00631850" w:rsidRPr="00631850" w:rsidTr="006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4-5 osobowy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Dorosła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69 PLN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99 PLN</w:t>
            </w:r>
          </w:p>
        </w:tc>
      </w:tr>
      <w:tr w:rsidR="00631850" w:rsidRPr="00631850" w:rsidTr="006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4-5 osobowy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Dziecko od 4 - 12 lat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49 PLN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79  PLN</w:t>
            </w:r>
          </w:p>
        </w:tc>
      </w:tr>
      <w:tr w:rsidR="00631850" w:rsidRPr="00631850" w:rsidTr="006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4-5 osobowy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Dziecko do 3 lat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BEZ OPŁAT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BEZ OPŁAT</w:t>
            </w:r>
          </w:p>
        </w:tc>
      </w:tr>
      <w:tr w:rsidR="00631850" w:rsidRPr="00631850" w:rsidTr="006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               7 osobowy                 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Za całość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300 PLN</w:t>
            </w:r>
          </w:p>
        </w:tc>
        <w:tc>
          <w:tcPr>
            <w:tcW w:w="0" w:type="auto"/>
            <w:vAlign w:val="center"/>
            <w:hideMark/>
          </w:tcPr>
          <w:p w:rsidR="00631850" w:rsidRPr="00631850" w:rsidRDefault="00631850" w:rsidP="00631850">
            <w:pPr>
              <w:rPr>
                <w:rFonts w:eastAsia="Times New Roman"/>
              </w:rPr>
            </w:pPr>
            <w:r w:rsidRPr="00631850">
              <w:rPr>
                <w:rFonts w:eastAsia="Times New Roman"/>
              </w:rPr>
              <w:t>490 PLN</w:t>
            </w:r>
          </w:p>
        </w:tc>
      </w:tr>
    </w:tbl>
    <w:p w:rsidR="00631850" w:rsidRPr="00631850" w:rsidRDefault="00631850" w:rsidP="00631850">
      <w:pPr>
        <w:spacing w:before="100" w:beforeAutospacing="1" w:after="100" w:afterAutospacing="1"/>
        <w:rPr>
          <w:rFonts w:eastAsia="Times New Roman"/>
        </w:rPr>
      </w:pPr>
      <w:r w:rsidRPr="00631850">
        <w:rPr>
          <w:rFonts w:eastAsia="Times New Roman"/>
        </w:rPr>
        <w:t> </w:t>
      </w:r>
    </w:p>
    <w:p w:rsidR="00631850" w:rsidRPr="00631850" w:rsidRDefault="00631850" w:rsidP="00631850">
      <w:pPr>
        <w:spacing w:before="100" w:beforeAutospacing="1" w:after="100" w:afterAutospacing="1"/>
        <w:rPr>
          <w:rFonts w:eastAsia="Times New Roman"/>
        </w:rPr>
      </w:pPr>
      <w:r w:rsidRPr="00631850">
        <w:rPr>
          <w:rFonts w:eastAsia="Times New Roman"/>
        </w:rPr>
        <w:t xml:space="preserve">W okresie </w:t>
      </w:r>
      <w:r w:rsidRPr="00631850">
        <w:rPr>
          <w:rFonts w:eastAsia="Times New Roman"/>
          <w:b/>
          <w:bCs/>
        </w:rPr>
        <w:t>27.06 - 30.08.2015 r.</w:t>
      </w:r>
      <w:r w:rsidRPr="00631850">
        <w:rPr>
          <w:rFonts w:eastAsia="Times New Roman"/>
        </w:rPr>
        <w:t> w Ośrodku Wczasowym dostępne są pakiety 7-dniowe (sobota - sobota)               z dodatkowo płatnym wyżywieniem w formie bufetu (śniadanie i obiadokolacja):                                                   os. dorosła 59 PLN, dziecko (4-12 lat) 35 PLN</w:t>
      </w:r>
    </w:p>
    <w:p w:rsidR="00CC1328" w:rsidRDefault="00CC1328" w:rsidP="003E041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2377"/>
        <w:gridCol w:w="2442"/>
        <w:gridCol w:w="1907"/>
      </w:tblGrid>
      <w:tr w:rsidR="00264416" w:rsidRPr="00031E97" w:rsidTr="0075646D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4416" w:rsidRPr="00031E97" w:rsidRDefault="00264416" w:rsidP="0075646D">
            <w:pPr>
              <w:jc w:val="center"/>
              <w:rPr>
                <w:rFonts w:eastAsia="Times New Roman"/>
                <w:b/>
                <w:bCs/>
              </w:rPr>
            </w:pPr>
            <w:r w:rsidRPr="00031E97">
              <w:rPr>
                <w:rFonts w:eastAsia="Times New Roman"/>
                <w:b/>
                <w:bCs/>
              </w:rPr>
              <w:t>Pensjonat Solaris * * * * - Cennik 2015 r. (nocleg ze śniadaniem i dostępem do basenu)</w:t>
            </w:r>
          </w:p>
        </w:tc>
      </w:tr>
      <w:tr w:rsidR="00264416" w:rsidRPr="00031E97" w:rsidTr="007564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jc w:val="center"/>
              <w:rPr>
                <w:rFonts w:eastAsia="Times New Roman"/>
                <w:b/>
                <w:bCs/>
              </w:rPr>
            </w:pPr>
            <w:r w:rsidRPr="00031E97">
              <w:rPr>
                <w:rFonts w:eastAsia="Times New Roman"/>
                <w:b/>
                <w:bCs/>
              </w:rPr>
              <w:t>Pokój</w:t>
            </w:r>
          </w:p>
        </w:tc>
        <w:tc>
          <w:tcPr>
            <w:tcW w:w="0" w:type="auto"/>
            <w:noWrap/>
            <w:vAlign w:val="center"/>
            <w:hideMark/>
          </w:tcPr>
          <w:p w:rsidR="00264416" w:rsidRPr="00031E97" w:rsidRDefault="00264416" w:rsidP="0075646D">
            <w:pPr>
              <w:jc w:val="center"/>
              <w:rPr>
                <w:rFonts w:eastAsia="Times New Roman"/>
                <w:b/>
                <w:bCs/>
              </w:rPr>
            </w:pPr>
            <w:r w:rsidRPr="00031E97">
              <w:rPr>
                <w:rFonts w:eastAsia="Times New Roman"/>
                <w:b/>
                <w:bCs/>
              </w:rPr>
              <w:t>październik - kwiecień</w:t>
            </w:r>
          </w:p>
        </w:tc>
        <w:tc>
          <w:tcPr>
            <w:tcW w:w="0" w:type="auto"/>
            <w:noWrap/>
            <w:vAlign w:val="center"/>
            <w:hideMark/>
          </w:tcPr>
          <w:p w:rsidR="00264416" w:rsidRPr="00031E97" w:rsidRDefault="00264416" w:rsidP="0075646D">
            <w:pPr>
              <w:jc w:val="center"/>
              <w:rPr>
                <w:rFonts w:eastAsia="Times New Roman"/>
                <w:b/>
                <w:bCs/>
              </w:rPr>
            </w:pPr>
            <w:r w:rsidRPr="00031E97">
              <w:rPr>
                <w:rFonts w:eastAsia="Times New Roman"/>
                <w:b/>
                <w:bCs/>
              </w:rPr>
              <w:t>maj-czerwiec, wrzesień</w:t>
            </w:r>
          </w:p>
        </w:tc>
        <w:tc>
          <w:tcPr>
            <w:tcW w:w="0" w:type="auto"/>
            <w:noWrap/>
            <w:vAlign w:val="center"/>
            <w:hideMark/>
          </w:tcPr>
          <w:p w:rsidR="00264416" w:rsidRPr="00031E97" w:rsidRDefault="00264416" w:rsidP="0075646D">
            <w:pPr>
              <w:jc w:val="center"/>
              <w:rPr>
                <w:rFonts w:eastAsia="Times New Roman"/>
                <w:b/>
                <w:bCs/>
              </w:rPr>
            </w:pPr>
            <w:r w:rsidRPr="00031E97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AE7DF"/>
              </w:rPr>
              <w:t>Sezon 27.06 - 30.08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1-osobowy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149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209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249 PLN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2-osobowy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189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249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289 PLN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Segment (3-osobowy)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279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359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399 PLN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Segment (4-osobowy)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309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419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489 PLN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Studio (4-osobowe)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329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439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509 PLN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Apartament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359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469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539 PLN</w:t>
            </w:r>
          </w:p>
        </w:tc>
      </w:tr>
      <w:tr w:rsidR="00264416" w:rsidRPr="00031E97" w:rsidTr="00756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Dostawka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79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79 PLN</w:t>
            </w:r>
          </w:p>
        </w:tc>
        <w:tc>
          <w:tcPr>
            <w:tcW w:w="0" w:type="auto"/>
            <w:vAlign w:val="center"/>
            <w:hideMark/>
          </w:tcPr>
          <w:p w:rsidR="00264416" w:rsidRPr="00031E97" w:rsidRDefault="00264416" w:rsidP="0075646D">
            <w:pPr>
              <w:rPr>
                <w:rFonts w:eastAsia="Times New Roman"/>
              </w:rPr>
            </w:pPr>
            <w:r w:rsidRPr="00031E97">
              <w:rPr>
                <w:rFonts w:eastAsia="Times New Roman"/>
              </w:rPr>
              <w:t>79 PLN</w:t>
            </w:r>
          </w:p>
        </w:tc>
      </w:tr>
    </w:tbl>
    <w:p w:rsidR="00264416" w:rsidRPr="00031E97" w:rsidRDefault="00264416" w:rsidP="00264416">
      <w:pPr>
        <w:spacing w:before="100" w:beforeAutospacing="1" w:after="100" w:afterAutospacing="1"/>
        <w:rPr>
          <w:rFonts w:eastAsia="Times New Roman"/>
        </w:rPr>
      </w:pPr>
      <w:r w:rsidRPr="00031E97">
        <w:rPr>
          <w:rFonts w:eastAsia="Times New Roman"/>
        </w:rPr>
        <w:t>                    O</w:t>
      </w:r>
      <w:r w:rsidRPr="00031E97">
        <w:rPr>
          <w:rFonts w:ascii="Arial" w:eastAsia="Times New Roman" w:hAnsi="Arial" w:cs="Arial"/>
          <w:color w:val="434343"/>
          <w:sz w:val="20"/>
          <w:szCs w:val="20"/>
        </w:rPr>
        <w:t xml:space="preserve">biadokolacja w formie bufetu : 39 zł osoba dorosła, 25 </w:t>
      </w:r>
      <w:proofErr w:type="spellStart"/>
      <w:r w:rsidRPr="00031E97">
        <w:rPr>
          <w:rFonts w:ascii="Arial" w:eastAsia="Times New Roman" w:hAnsi="Arial" w:cs="Arial"/>
          <w:color w:val="434343"/>
          <w:sz w:val="20"/>
          <w:szCs w:val="20"/>
        </w:rPr>
        <w:t>zł.dziecko</w:t>
      </w:r>
      <w:proofErr w:type="spellEnd"/>
      <w:r w:rsidRPr="00031E97">
        <w:rPr>
          <w:rFonts w:ascii="Arial" w:eastAsia="Times New Roman" w:hAnsi="Arial" w:cs="Arial"/>
          <w:color w:val="434343"/>
          <w:sz w:val="20"/>
          <w:szCs w:val="20"/>
        </w:rPr>
        <w:t xml:space="preserve"> od 4 do 12 lat</w:t>
      </w:r>
    </w:p>
    <w:p w:rsidR="00160D69" w:rsidRDefault="00160D69" w:rsidP="003E0410">
      <w:bookmarkStart w:id="0" w:name="_GoBack"/>
      <w:bookmarkEnd w:id="0"/>
    </w:p>
    <w:p w:rsidR="00DF37FF" w:rsidRDefault="00DF37FF" w:rsidP="003E0410"/>
    <w:p w:rsidR="003E0410" w:rsidRPr="003E0410" w:rsidRDefault="003E0410" w:rsidP="003E0410">
      <w:pPr>
        <w:rPr>
          <w:rFonts w:eastAsia="Times New Roman"/>
        </w:rPr>
      </w:pPr>
    </w:p>
    <w:p w:rsidR="003E0410" w:rsidRPr="003E0410" w:rsidRDefault="003E0410" w:rsidP="003E0410">
      <w:pPr>
        <w:rPr>
          <w:sz w:val="28"/>
          <w:szCs w:val="28"/>
        </w:rPr>
      </w:pPr>
    </w:p>
    <w:sectPr w:rsidR="003E0410" w:rsidRPr="003E0410" w:rsidSect="000D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A3" w:rsidRDefault="006A24A3" w:rsidP="008851D8">
      <w:r>
        <w:separator/>
      </w:r>
    </w:p>
  </w:endnote>
  <w:endnote w:type="continuationSeparator" w:id="0">
    <w:p w:rsidR="006A24A3" w:rsidRDefault="006A24A3" w:rsidP="008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9" w:rsidRDefault="00160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9" w:rsidRDefault="00160D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9" w:rsidRDefault="00160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A3" w:rsidRDefault="006A24A3" w:rsidP="008851D8">
      <w:r>
        <w:separator/>
      </w:r>
    </w:p>
  </w:footnote>
  <w:footnote w:type="continuationSeparator" w:id="0">
    <w:p w:rsidR="006A24A3" w:rsidRDefault="006A24A3" w:rsidP="0088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9" w:rsidRDefault="00160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9" w:rsidRDefault="00160D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69" w:rsidRDefault="00160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5"/>
    <w:rsid w:val="00045F8D"/>
    <w:rsid w:val="000A633B"/>
    <w:rsid w:val="000D1A6B"/>
    <w:rsid w:val="000F4255"/>
    <w:rsid w:val="00160D69"/>
    <w:rsid w:val="001B0DEF"/>
    <w:rsid w:val="002413A6"/>
    <w:rsid w:val="00264416"/>
    <w:rsid w:val="002A5896"/>
    <w:rsid w:val="002A78E1"/>
    <w:rsid w:val="002B3666"/>
    <w:rsid w:val="002E2A5D"/>
    <w:rsid w:val="002E7986"/>
    <w:rsid w:val="003E0410"/>
    <w:rsid w:val="00401A14"/>
    <w:rsid w:val="0046092E"/>
    <w:rsid w:val="00464030"/>
    <w:rsid w:val="004F09BA"/>
    <w:rsid w:val="0050193A"/>
    <w:rsid w:val="00520DB7"/>
    <w:rsid w:val="00527365"/>
    <w:rsid w:val="0053144B"/>
    <w:rsid w:val="00572170"/>
    <w:rsid w:val="00580E88"/>
    <w:rsid w:val="00602D27"/>
    <w:rsid w:val="00631850"/>
    <w:rsid w:val="0064562B"/>
    <w:rsid w:val="006A24A3"/>
    <w:rsid w:val="007053B3"/>
    <w:rsid w:val="0071735D"/>
    <w:rsid w:val="00717C1A"/>
    <w:rsid w:val="007B4626"/>
    <w:rsid w:val="007C3FA7"/>
    <w:rsid w:val="007E5FEA"/>
    <w:rsid w:val="008654F6"/>
    <w:rsid w:val="008851D8"/>
    <w:rsid w:val="00897856"/>
    <w:rsid w:val="008A305E"/>
    <w:rsid w:val="008B403E"/>
    <w:rsid w:val="008B44C4"/>
    <w:rsid w:val="00915739"/>
    <w:rsid w:val="00984301"/>
    <w:rsid w:val="00A003F6"/>
    <w:rsid w:val="00A20485"/>
    <w:rsid w:val="00A2142E"/>
    <w:rsid w:val="00A33130"/>
    <w:rsid w:val="00AC324D"/>
    <w:rsid w:val="00AF5BBA"/>
    <w:rsid w:val="00B41F6D"/>
    <w:rsid w:val="00B51B81"/>
    <w:rsid w:val="00B70E4F"/>
    <w:rsid w:val="00B80A93"/>
    <w:rsid w:val="00C838E3"/>
    <w:rsid w:val="00CC1328"/>
    <w:rsid w:val="00D03469"/>
    <w:rsid w:val="00D233B0"/>
    <w:rsid w:val="00D43F82"/>
    <w:rsid w:val="00DB2D60"/>
    <w:rsid w:val="00DF37FF"/>
    <w:rsid w:val="00E04437"/>
    <w:rsid w:val="00E25363"/>
    <w:rsid w:val="00EA1159"/>
    <w:rsid w:val="00EA3FDB"/>
    <w:rsid w:val="00EC277D"/>
    <w:rsid w:val="00EE75CA"/>
    <w:rsid w:val="00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E04437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E044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4437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E044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1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51D8"/>
  </w:style>
  <w:style w:type="paragraph" w:styleId="Stopka">
    <w:name w:val="footer"/>
    <w:basedOn w:val="Normalny"/>
    <w:link w:val="StopkaZnak"/>
    <w:uiPriority w:val="99"/>
    <w:unhideWhenUsed/>
    <w:rsid w:val="008851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51D8"/>
  </w:style>
  <w:style w:type="character" w:customStyle="1" w:styleId="st">
    <w:name w:val="st"/>
    <w:basedOn w:val="Domylnaczcionkaakapitu"/>
    <w:rsid w:val="00C838E3"/>
  </w:style>
  <w:style w:type="character" w:styleId="Uwydatnienie">
    <w:name w:val="Emphasis"/>
    <w:basedOn w:val="Domylnaczcionkaakapitu"/>
    <w:uiPriority w:val="20"/>
    <w:qFormat/>
    <w:rsid w:val="00C83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E04437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E044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4437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E044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1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51D8"/>
  </w:style>
  <w:style w:type="paragraph" w:styleId="Stopka">
    <w:name w:val="footer"/>
    <w:basedOn w:val="Normalny"/>
    <w:link w:val="StopkaZnak"/>
    <w:uiPriority w:val="99"/>
    <w:unhideWhenUsed/>
    <w:rsid w:val="008851D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51D8"/>
  </w:style>
  <w:style w:type="character" w:customStyle="1" w:styleId="st">
    <w:name w:val="st"/>
    <w:basedOn w:val="Domylnaczcionkaakapitu"/>
    <w:rsid w:val="00C838E3"/>
  </w:style>
  <w:style w:type="character" w:styleId="Uwydatnienie">
    <w:name w:val="Emphasis"/>
    <w:basedOn w:val="Domylnaczcionkaakapitu"/>
    <w:uiPriority w:val="20"/>
    <w:qFormat/>
    <w:rsid w:val="00C83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</dc:creator>
  <cp:lastModifiedBy>Toya</cp:lastModifiedBy>
  <cp:revision>3</cp:revision>
  <cp:lastPrinted>2014-11-06T13:50:00Z</cp:lastPrinted>
  <dcterms:created xsi:type="dcterms:W3CDTF">2015-02-25T14:14:00Z</dcterms:created>
  <dcterms:modified xsi:type="dcterms:W3CDTF">2015-02-25T14:17:00Z</dcterms:modified>
</cp:coreProperties>
</file>